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261F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7689205E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05AB9D5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23BF57A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1E3E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3DE1E186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1D95B736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24AD1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541CF03E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75395CD4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34AB16D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298309E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438DD033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3279143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2E44F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6A0933BB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7E127E26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267E6341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F6423D">
        <w:rPr>
          <w:rFonts w:ascii="Times New Roman" w:eastAsia="Calibri" w:hAnsi="Times New Roman" w:cs="Times New Roman"/>
          <w:i/>
          <w:sz w:val="20"/>
        </w:rPr>
        <w:t>-  для</w:t>
      </w:r>
      <w:proofErr w:type="gramEnd"/>
      <w:r w:rsidRPr="00F6423D">
        <w:rPr>
          <w:rFonts w:ascii="Times New Roman" w:eastAsia="Calibri" w:hAnsi="Times New Roman" w:cs="Times New Roman"/>
          <w:i/>
          <w:sz w:val="20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59B27A5F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2F0D6C79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31072F41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7BACAD85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2A89D083" w14:textId="3A8B7DD6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земельного участка для _____________________________________________________________________________________</w:t>
      </w:r>
      <w:r w:rsidR="006553E2">
        <w:rPr>
          <w:rFonts w:ascii="Times New Roman" w:eastAsia="Times New Roman" w:hAnsi="Times New Roman" w:cs="Times New Roman"/>
          <w:lang w:eastAsia="ru-RU"/>
        </w:rPr>
        <w:t>,</w:t>
      </w:r>
    </w:p>
    <w:p w14:paraId="0410FB8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1A8EE80D" w14:textId="7BF9D271"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25:26:</w:t>
      </w:r>
      <w:r w:rsidR="00C93954">
        <w:rPr>
          <w:rFonts w:ascii="Times New Roman" w:eastAsia="Times New Roman" w:hAnsi="Times New Roman" w:cs="Times New Roman"/>
          <w:lang w:eastAsia="ru-RU"/>
        </w:rPr>
        <w:t>030213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:</w:t>
      </w:r>
      <w:r w:rsidR="00C93954">
        <w:rPr>
          <w:rFonts w:ascii="Times New Roman" w:eastAsia="Times New Roman" w:hAnsi="Times New Roman" w:cs="Times New Roman"/>
          <w:lang w:eastAsia="ru-RU"/>
        </w:rPr>
        <w:t>302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C93954">
        <w:rPr>
          <w:rFonts w:ascii="Times New Roman" w:eastAsia="Times New Roman" w:hAnsi="Times New Roman" w:cs="Times New Roman"/>
          <w:lang w:eastAsia="ru-RU"/>
        </w:rPr>
        <w:t xml:space="preserve">1500 </w:t>
      </w:r>
      <w:proofErr w:type="spellStart"/>
      <w:proofErr w:type="gramStart"/>
      <w:r w:rsidRPr="00386EB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proofErr w:type="gramEnd"/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местоположение которого установлено: Приморский край, г. Арсеньев, ул. </w:t>
      </w:r>
      <w:r w:rsidR="00C93954">
        <w:rPr>
          <w:rFonts w:ascii="Times New Roman" w:eastAsia="Times New Roman" w:hAnsi="Times New Roman" w:cs="Times New Roman"/>
          <w:lang w:eastAsia="ru-RU"/>
        </w:rPr>
        <w:t>Афганская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>, д</w:t>
      </w:r>
      <w:r w:rsidR="00C93954">
        <w:rPr>
          <w:rFonts w:ascii="Times New Roman" w:eastAsia="Times New Roman" w:hAnsi="Times New Roman" w:cs="Times New Roman"/>
          <w:lang w:eastAsia="ru-RU"/>
        </w:rPr>
        <w:t>. 25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77690B6B" w14:textId="146742D4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="006553E2">
        <w:rPr>
          <w:rFonts w:ascii="Times New Roman" w:eastAsia="Times New Roman" w:hAnsi="Times New Roman" w:cs="Times New Roman"/>
          <w:bCs/>
          <w:color w:val="111111"/>
          <w:lang w:eastAsia="ru-RU"/>
        </w:rPr>
        <w:t>купли-продажи</w:t>
      </w:r>
      <w:r w:rsidR="00286735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13E7F9C4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45658B4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39CE9AC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15BD653F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1DE1DBBC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14:paraId="7CB77776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14:paraId="256EE49A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2A44AFCE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28192CBB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68D5D2E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6E09DBD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0B447A3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5D123E9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1FF8FFA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2E75663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68E01C8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78B4711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3D6362B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28CEB49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1CF1C6F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026BA71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76F6B6C8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71CF2026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14E9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FFAE6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7D34358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5ECB663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3C1CAD8F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333B2A88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FDB663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1EEE3344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169FB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BB9775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7CAE0BB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3C05404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EDB5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1C817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5DD43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3D"/>
    <w:rsid w:val="0025458F"/>
    <w:rsid w:val="00286735"/>
    <w:rsid w:val="002E44FD"/>
    <w:rsid w:val="00373218"/>
    <w:rsid w:val="00386EBE"/>
    <w:rsid w:val="006553E2"/>
    <w:rsid w:val="008D610D"/>
    <w:rsid w:val="00A318F5"/>
    <w:rsid w:val="00AD6140"/>
    <w:rsid w:val="00C93954"/>
    <w:rsid w:val="00D15607"/>
    <w:rsid w:val="00DE2BC9"/>
    <w:rsid w:val="00EB3467"/>
    <w:rsid w:val="00F6423D"/>
    <w:rsid w:val="00F71A5C"/>
    <w:rsid w:val="00F77D81"/>
    <w:rsid w:val="00FE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9F97"/>
  <w15:docId w15:val="{4B4EDB68-1D12-4CE9-8154-F1115C20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16</cp:revision>
  <cp:lastPrinted>2021-10-22T00:20:00Z</cp:lastPrinted>
  <dcterms:created xsi:type="dcterms:W3CDTF">2020-12-23T05:49:00Z</dcterms:created>
  <dcterms:modified xsi:type="dcterms:W3CDTF">2022-02-08T04:47:00Z</dcterms:modified>
</cp:coreProperties>
</file>